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99" w:rsidRDefault="00ED6B99" w:rsidP="00975276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013A8C" w:rsidRDefault="00013A8C" w:rsidP="00975276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r w:rsidR="00B6424B">
        <w:rPr>
          <w:rFonts w:ascii="Times New Roman" w:hAnsi="Times New Roman" w:cs="Times New Roman"/>
          <w:sz w:val="24"/>
          <w:szCs w:val="24"/>
        </w:rPr>
        <w:t>учебной и воспитательной работе</w:t>
      </w:r>
    </w:p>
    <w:p w:rsidR="00F90B7B" w:rsidRDefault="00013A8C" w:rsidP="00013A8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6424B">
        <w:rPr>
          <w:rFonts w:ascii="Times New Roman" w:hAnsi="Times New Roman" w:cs="Times New Roman"/>
          <w:sz w:val="24"/>
          <w:szCs w:val="24"/>
        </w:rPr>
        <w:t xml:space="preserve">Э.В. </w:t>
      </w:r>
      <w:proofErr w:type="spellStart"/>
      <w:r w:rsidR="00B6424B">
        <w:rPr>
          <w:rFonts w:ascii="Times New Roman" w:hAnsi="Times New Roman" w:cs="Times New Roman"/>
          <w:sz w:val="24"/>
          <w:szCs w:val="24"/>
        </w:rPr>
        <w:t>Чиянова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276">
        <w:rPr>
          <w:rFonts w:ascii="Times New Roman" w:hAnsi="Times New Roman" w:cs="Times New Roman"/>
          <w:sz w:val="24"/>
          <w:szCs w:val="24"/>
        </w:rPr>
        <w:t>«</w:t>
      </w:r>
      <w:r w:rsidR="009C175F">
        <w:rPr>
          <w:rFonts w:ascii="Times New Roman" w:hAnsi="Times New Roman" w:cs="Times New Roman"/>
          <w:sz w:val="24"/>
          <w:szCs w:val="24"/>
        </w:rPr>
        <w:t>21</w:t>
      </w:r>
      <w:r w:rsidR="00975276">
        <w:rPr>
          <w:rFonts w:ascii="Times New Roman" w:hAnsi="Times New Roman" w:cs="Times New Roman"/>
          <w:sz w:val="24"/>
          <w:szCs w:val="24"/>
        </w:rPr>
        <w:t>»</w:t>
      </w:r>
      <w:r w:rsidR="00692448" w:rsidRPr="00231E5B">
        <w:rPr>
          <w:rFonts w:ascii="Times New Roman" w:hAnsi="Times New Roman" w:cs="Times New Roman"/>
          <w:sz w:val="24"/>
          <w:szCs w:val="24"/>
        </w:rPr>
        <w:t xml:space="preserve"> </w:t>
      </w:r>
      <w:r w:rsidR="00BF3719">
        <w:rPr>
          <w:rFonts w:ascii="Times New Roman" w:hAnsi="Times New Roman" w:cs="Times New Roman"/>
          <w:sz w:val="24"/>
          <w:szCs w:val="24"/>
        </w:rPr>
        <w:t>августа</w:t>
      </w:r>
      <w:r w:rsidR="00ED6B99">
        <w:rPr>
          <w:rFonts w:ascii="Times New Roman" w:hAnsi="Times New Roman" w:cs="Times New Roman"/>
          <w:sz w:val="24"/>
          <w:szCs w:val="24"/>
        </w:rPr>
        <w:t xml:space="preserve"> 201</w:t>
      </w:r>
      <w:r w:rsidR="00BF3719">
        <w:rPr>
          <w:rFonts w:ascii="Times New Roman" w:hAnsi="Times New Roman" w:cs="Times New Roman"/>
          <w:sz w:val="24"/>
          <w:szCs w:val="24"/>
        </w:rPr>
        <w:t>7</w:t>
      </w:r>
      <w:r w:rsidR="00ED6B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0B7B" w:rsidRDefault="00F90B7B" w:rsidP="00501AF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3C4E" w:rsidRDefault="00ED6B99" w:rsidP="00501A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BF3719">
        <w:rPr>
          <w:rFonts w:ascii="Times New Roman" w:hAnsi="Times New Roman" w:cs="Times New Roman"/>
          <w:b/>
          <w:sz w:val="24"/>
          <w:szCs w:val="24"/>
        </w:rPr>
        <w:t>ВСТУПИТЕЛЬНЫХ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ЭКЗАМЕНОВ </w:t>
      </w:r>
    </w:p>
    <w:p w:rsidR="002542CE" w:rsidRDefault="002542CE" w:rsidP="00501AF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E">
        <w:rPr>
          <w:rFonts w:ascii="Times New Roman" w:hAnsi="Times New Roman" w:cs="Times New Roman"/>
          <w:b/>
          <w:sz w:val="24"/>
          <w:szCs w:val="24"/>
        </w:rPr>
        <w:t>на образовательные программы высшего образования – программы подготовки научно-педагогических кадров в аспирантуре</w:t>
      </w:r>
    </w:p>
    <w:p w:rsidR="002542CE" w:rsidRDefault="002542CE" w:rsidP="00501AF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2CE">
        <w:rPr>
          <w:rFonts w:ascii="Times New Roman" w:hAnsi="Times New Roman" w:cs="Times New Roman"/>
          <w:b/>
          <w:sz w:val="24"/>
          <w:szCs w:val="24"/>
          <w:u w:val="single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2CE" w:rsidRPr="002542CE" w:rsidRDefault="002542CE" w:rsidP="00501AF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4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6228"/>
        <w:gridCol w:w="1247"/>
        <w:gridCol w:w="1134"/>
        <w:gridCol w:w="1134"/>
      </w:tblGrid>
      <w:tr w:rsidR="002542CE" w:rsidRPr="009B6C63" w:rsidTr="00042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542CE" w:rsidRPr="009B6C63" w:rsidTr="0004216D">
        <w:trPr>
          <w:trHeight w:val="195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ФИЛОСОФИЯ</w:t>
            </w:r>
          </w:p>
        </w:tc>
      </w:tr>
      <w:tr w:rsidR="002542CE" w:rsidRPr="009B6C63" w:rsidTr="0004216D">
        <w:trPr>
          <w:trHeight w:val="19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F56B1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69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5F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2542CE">
        <w:trPr>
          <w:trHeight w:val="39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2542CE" w:rsidP="002542C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04216D">
        <w:trPr>
          <w:trHeight w:val="270"/>
        </w:trPr>
        <w:tc>
          <w:tcPr>
            <w:tcW w:w="6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2542CE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42CE" w:rsidRPr="009B6C63" w:rsidTr="0004216D">
        <w:trPr>
          <w:trHeight w:val="2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F56B1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A24826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2542CE">
        <w:trPr>
          <w:trHeight w:val="457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B6C63" w:rsidRDefault="002542CE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2542CE" w:rsidP="002542CE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2CE" w:rsidRPr="009C175F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04216D">
        <w:trPr>
          <w:trHeight w:val="412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СПЕЦИАЛЬНАЯ ДИСЦИПЛИНА «ТЕОРИЯ И МЕТОДИКА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ОБРАЗОВАНИЯ</w:t>
            </w: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542CE" w:rsidRPr="009B6C63" w:rsidTr="0004216D">
        <w:trPr>
          <w:trHeight w:val="2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A24826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04216D">
        <w:trPr>
          <w:trHeight w:val="2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5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04216D">
        <w:trPr>
          <w:trHeight w:val="142"/>
        </w:trPr>
        <w:tc>
          <w:tcPr>
            <w:tcW w:w="10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«ПОЛИТИЧЕСКИЕ ПРОЦЕССЫ, ИНСТИТУТЫ И ТЕХНОЛОГИИ»</w:t>
            </w:r>
          </w:p>
        </w:tc>
      </w:tr>
      <w:tr w:rsidR="002542CE" w:rsidRPr="009B6C63" w:rsidTr="0004216D">
        <w:trPr>
          <w:trHeight w:val="2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A24826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2542CE" w:rsidRPr="009B6C63" w:rsidTr="0004216D">
        <w:trPr>
          <w:trHeight w:val="2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B6C63" w:rsidRDefault="002542CE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2542CE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75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9C175F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CE" w:rsidRPr="009C175F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</w:tbl>
    <w:p w:rsidR="00B8139F" w:rsidRPr="00B8139F" w:rsidRDefault="00B8139F">
      <w:pPr>
        <w:rPr>
          <w:rFonts w:ascii="Times New Roman" w:hAnsi="Times New Roman" w:cs="Times New Roman"/>
          <w:b/>
          <w:sz w:val="24"/>
          <w:szCs w:val="24"/>
        </w:rPr>
      </w:pPr>
    </w:p>
    <w:p w:rsidR="00B8139F" w:rsidRPr="00B8139F" w:rsidRDefault="00B8139F" w:rsidP="00B8139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t>Вступительные испытания в аспирантуру в форме экзамена проводятся на каждое направление для лиц, имеющих высшее образование предыдущего уровня (специалитет, магистратура)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39F" w:rsidRPr="00B8139F" w:rsidRDefault="00B8139F" w:rsidP="00B813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39F" w:rsidRPr="00B8139F" w:rsidRDefault="00B8139F" w:rsidP="00B8139F">
      <w:pPr>
        <w:pStyle w:val="a3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t xml:space="preserve">Заведующий отделом по подготовке кадров </w:t>
      </w:r>
    </w:p>
    <w:p w:rsidR="00B8139F" w:rsidRPr="00B8139F" w:rsidRDefault="00B8139F" w:rsidP="00B8139F">
      <w:pPr>
        <w:framePr w:wrap="none" w:vAnchor="page" w:hAnchor="page" w:x="949" w:y="121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B8139F" w:rsidRPr="00B8139F" w:rsidRDefault="00B8139F" w:rsidP="00B8139F">
      <w:pPr>
        <w:pStyle w:val="a3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t xml:space="preserve">высшей квалификации </w:t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  <w:t>А.Р. Петросян</w:t>
      </w:r>
    </w:p>
    <w:p w:rsidR="002542CE" w:rsidRPr="00B8139F" w:rsidRDefault="002542CE">
      <w:pPr>
        <w:rPr>
          <w:rFonts w:ascii="Times New Roman" w:hAnsi="Times New Roman" w:cs="Times New Roman"/>
          <w:b/>
          <w:sz w:val="24"/>
          <w:szCs w:val="24"/>
        </w:rPr>
      </w:pPr>
      <w:r w:rsidRPr="00B8139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24B" w:rsidRDefault="00B6424B" w:rsidP="00B6424B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B6424B" w:rsidRDefault="00B6424B" w:rsidP="00B6424B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</w:p>
    <w:p w:rsidR="009C175F" w:rsidRDefault="00B6424B" w:rsidP="00B6424B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Э.В.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«21»</w:t>
      </w:r>
      <w:r w:rsidRPr="00231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 2017 г.</w:t>
      </w:r>
    </w:p>
    <w:p w:rsidR="009C175F" w:rsidRDefault="009C175F" w:rsidP="008325E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75F" w:rsidRDefault="009C175F" w:rsidP="009C17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ВСТУПИТЕЛЬНЫХ ЭКЗАМЕНОВ </w:t>
      </w:r>
    </w:p>
    <w:p w:rsidR="009C175F" w:rsidRDefault="009C175F" w:rsidP="009C175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2CE">
        <w:rPr>
          <w:rFonts w:ascii="Times New Roman" w:hAnsi="Times New Roman" w:cs="Times New Roman"/>
          <w:b/>
          <w:sz w:val="24"/>
          <w:szCs w:val="24"/>
        </w:rPr>
        <w:t>на образовательные программы высшего образования – программы подготовки научно-педагогических кадров в аспирантуре</w:t>
      </w:r>
    </w:p>
    <w:p w:rsidR="009C175F" w:rsidRDefault="00921CC9" w:rsidP="009C175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r w:rsidR="009C175F" w:rsidRPr="002542CE">
        <w:rPr>
          <w:rFonts w:ascii="Times New Roman" w:hAnsi="Times New Roman" w:cs="Times New Roman"/>
          <w:b/>
          <w:sz w:val="24"/>
          <w:szCs w:val="24"/>
          <w:u w:val="single"/>
        </w:rPr>
        <w:t>ОЧНОЙ ФОРМЫ ОБУЧЕНИЯ</w:t>
      </w:r>
      <w:r w:rsidR="009C1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5F" w:rsidRPr="009C175F" w:rsidRDefault="009C175F" w:rsidP="00F74F6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0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59"/>
        <w:gridCol w:w="9"/>
        <w:gridCol w:w="6194"/>
        <w:gridCol w:w="31"/>
        <w:gridCol w:w="14"/>
        <w:gridCol w:w="1233"/>
        <w:gridCol w:w="1134"/>
        <w:gridCol w:w="1137"/>
      </w:tblGrid>
      <w:tr w:rsidR="00ED6B99" w:rsidRPr="009B6C63" w:rsidTr="001E3935"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9" w:rsidRPr="009B6C63" w:rsidRDefault="00ED6B99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9" w:rsidRPr="009B6C63" w:rsidRDefault="00ED6B99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9" w:rsidRPr="009B6C63" w:rsidRDefault="00ED6B99" w:rsidP="00E126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9" w:rsidRPr="009B6C63" w:rsidRDefault="00ED6B99" w:rsidP="00E126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99" w:rsidRPr="009B6C63" w:rsidRDefault="00ED6B99" w:rsidP="00E1268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427BBC" w:rsidRPr="009B6C63" w:rsidTr="001E3935">
        <w:trPr>
          <w:trHeight w:val="195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BC" w:rsidRPr="009B6C63" w:rsidRDefault="00013A8C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ФИЛОСОФИЯ</w:t>
            </w:r>
          </w:p>
        </w:tc>
      </w:tr>
      <w:tr w:rsidR="00D44309" w:rsidRPr="009B6C63" w:rsidTr="001E3935">
        <w:trPr>
          <w:trHeight w:val="195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09" w:rsidRPr="009B6C63" w:rsidRDefault="00D44309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09" w:rsidRPr="009B6C63" w:rsidRDefault="00D44309" w:rsidP="00F56B1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</w:t>
            </w:r>
            <w:r w:rsidR="00845CD3" w:rsidRPr="009B6C63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694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09" w:rsidRPr="00921CC9" w:rsidRDefault="00921CC9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C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09" w:rsidRPr="00C84F71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09" w:rsidRPr="00C84F71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B670C7" w:rsidRPr="009B6C63" w:rsidTr="001E3935">
        <w:trPr>
          <w:trHeight w:val="240"/>
        </w:trPr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0C7" w:rsidRPr="009B6C63" w:rsidRDefault="00B670C7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9B6C63" w:rsidRDefault="00B670C7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 1 группа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C84F71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C84F71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B670C7" w:rsidRPr="009B6C63" w:rsidTr="001E3935">
        <w:trPr>
          <w:trHeight w:val="242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C7" w:rsidRPr="009B6C63" w:rsidRDefault="00B670C7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9B6C63" w:rsidRDefault="00B670C7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 2 группа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0C7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83604D" w:rsidRPr="009B6C63" w:rsidTr="001E3935">
        <w:trPr>
          <w:trHeight w:val="270"/>
        </w:trPr>
        <w:tc>
          <w:tcPr>
            <w:tcW w:w="6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04D" w:rsidRPr="009B6C63" w:rsidRDefault="00013A8C" w:rsidP="00F74F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4D" w:rsidRPr="00921CC9" w:rsidRDefault="0083604D" w:rsidP="00F74F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4D" w:rsidRPr="00921CC9" w:rsidRDefault="0083604D" w:rsidP="00F74F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4D" w:rsidRPr="00921CC9" w:rsidRDefault="0083604D" w:rsidP="00F74F6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F56B1E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FD4C37" w:rsidP="000434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4F71" w:rsidRPr="00921C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C84F71" w:rsidRDefault="00C84F71" w:rsidP="000434C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85"/>
        </w:trPr>
        <w:tc>
          <w:tcPr>
            <w:tcW w:w="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 1 группа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41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 2 группа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C84F71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45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«ОТЕЧЕСТВЕННАЯ ИСТОРИЯ»</w:t>
            </w:r>
          </w:p>
        </w:tc>
      </w:tr>
      <w:tr w:rsidR="00C84F71" w:rsidRPr="009B6C63" w:rsidTr="001E3935">
        <w:trPr>
          <w:trHeight w:val="240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180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45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«ВСЕОБЩАЯ ИСТОРИЯ»</w:t>
            </w:r>
          </w:p>
        </w:tc>
      </w:tr>
      <w:tr w:rsidR="00C84F71" w:rsidRPr="009B6C63" w:rsidTr="001E3935">
        <w:trPr>
          <w:trHeight w:val="240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180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104"/>
        </w:trPr>
        <w:tc>
          <w:tcPr>
            <w:tcW w:w="1030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«СОЦИАЛЬНАЯ ФИЛОСОФИЯ»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25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«РУССКАЯ ЛИТЕРАТУРА»</w:t>
            </w:r>
          </w:p>
        </w:tc>
      </w:tr>
      <w:tr w:rsidR="00C84F71" w:rsidRPr="009B6C63" w:rsidTr="001E3935">
        <w:trPr>
          <w:trHeight w:val="23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4D57DC" w:rsidP="00FD4C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FD4C37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124"/>
        </w:trPr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25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«РУССКИЙ ЯЗЫК»</w:t>
            </w:r>
          </w:p>
        </w:tc>
      </w:tr>
      <w:tr w:rsidR="00C84F71" w:rsidRPr="009B6C63" w:rsidTr="001E3935">
        <w:trPr>
          <w:trHeight w:val="23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4D57DC" w:rsidP="00FD4C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9D07E6" w:rsidP="00FD4C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124"/>
        </w:trPr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«ТЕОРИЯ ЯЗЫКА»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406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41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СПЕЦИАЛЬНАЯ ДИСЦИПЛИНА «ТЕОРИЯ И МЕТОДИКА ОБУЧЕНИЯ И ВОСПИТАНИЯ </w:t>
            </w: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(МАТЕМАТИКА)»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41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СПЕЦИАЛЬНАЯ ДИСЦИПЛИНА «ТЕОРИЯ И МЕТОДИКА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ПРОФЕССИОНАЛЬНОГО ОБРАЗОВАНИЯ</w:t>
            </w: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A31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A31B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A3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FD4C3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A3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A31B2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A31B2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A3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4D57DC" w:rsidP="00A3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A31B2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FD4C37" w:rsidRPr="009B6C63" w:rsidTr="001E3935">
        <w:trPr>
          <w:trHeight w:val="41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B6C63" w:rsidRDefault="00FD4C37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«ТЕОРИЯ И МЕТОДИКА ОБУЧЕНИЯ И ВОСПИТАНИЯ (ФИЗИКА)»</w:t>
            </w:r>
          </w:p>
        </w:tc>
      </w:tr>
      <w:tr w:rsidR="00FD4C37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C37" w:rsidRPr="009B6C63" w:rsidRDefault="00FD4C37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B6C63" w:rsidRDefault="00FD4C37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21CC9" w:rsidRDefault="00FD4C37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21CC9" w:rsidRDefault="00FD4C37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A24826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FD4C37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B6C63" w:rsidRDefault="00FD4C37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B6C63" w:rsidRDefault="00FD4C37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21CC9" w:rsidRDefault="00FD4C37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21CC9" w:rsidRDefault="00FD4C37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37" w:rsidRPr="00921CC9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«ПЕДАГОГИЧЕСКАЯ ПСИХОЛОГИЯ»</w:t>
            </w:r>
          </w:p>
        </w:tc>
      </w:tr>
      <w:tr w:rsidR="00C84F71" w:rsidRPr="009B6C63" w:rsidTr="001E3935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14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«ПОЛИТИЧЕСКИЕ ПРОЦЕССЫ, ИНСТИТУТЫ И ТЕХНОЛОГИИ»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41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«ТЕОРИЯ И ИСТОРИЯ КУЛЬТУРЫ»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9D07E6" w:rsidP="00E524E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A24826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C84F71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B6C63" w:rsidRDefault="00C84F71" w:rsidP="00501AF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694A5A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71" w:rsidRPr="00921CC9" w:rsidRDefault="00F74F6C" w:rsidP="00501AF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883EAA" w:rsidRPr="009B6C63" w:rsidTr="001E3935">
        <w:trPr>
          <w:trHeight w:val="41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B6C63" w:rsidRDefault="00883EAA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СПЕЦИАЛЬНАЯ ДИСЦИПЛИНА «ТЕОРИЯ И МЕТОДИКА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ФИЗИЧЕСКОГО ВОСПИТАНИЯ, СПОРТИВНОЙ ТРЕНИРОВКИ, ОЗДОРОВИТЕЛЬНОЙ И АДАПТИВНОЙ ФИЗИЧЕСКОЙ КУЛЬТУРЫ</w:t>
            </w: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83EAA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AA" w:rsidRPr="009B6C63" w:rsidRDefault="00883EAA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B6C63" w:rsidRDefault="00883EAA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21CC9" w:rsidRDefault="00883EAA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21CC9" w:rsidRDefault="00883EAA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A24826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883EAA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B6C63" w:rsidRDefault="00883EAA" w:rsidP="0004216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B6C63" w:rsidRDefault="00883EAA" w:rsidP="0004216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21CC9" w:rsidRDefault="00883EAA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21CC9" w:rsidRDefault="00883EAA" w:rsidP="00883EA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EAA" w:rsidRPr="00921CC9" w:rsidRDefault="00F74F6C" w:rsidP="0004216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1E3935" w:rsidRPr="009B6C63" w:rsidTr="001E3935">
        <w:trPr>
          <w:trHeight w:val="412"/>
        </w:trPr>
        <w:tc>
          <w:tcPr>
            <w:tcW w:w="10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Pr="009B6C63" w:rsidRDefault="001E3935" w:rsidP="00F74F6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ДИСЦИПЛИНА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ПЕДАГОГИКА, ИСТОРИЯ ПЕДАГОГИКИ И ОБРАЗОВАНИЯ</w:t>
            </w:r>
            <w:r w:rsidRPr="009B6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1E3935" w:rsidRPr="009B6C63" w:rsidTr="001E3935">
        <w:trPr>
          <w:trHeight w:val="270"/>
        </w:trPr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935" w:rsidRPr="009B6C63" w:rsidRDefault="001E3935" w:rsidP="00A61A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Pr="009B6C63" w:rsidRDefault="001E3935" w:rsidP="00A61A0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Default="001E3935" w:rsidP="00482B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Default="001E3935" w:rsidP="00482B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Pr="00A24826" w:rsidRDefault="00F74F6C" w:rsidP="00A61A0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1E3935" w:rsidRPr="009B6C63" w:rsidTr="001E3935">
        <w:trPr>
          <w:trHeight w:val="270"/>
        </w:trPr>
        <w:tc>
          <w:tcPr>
            <w:tcW w:w="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Pr="009B6C63" w:rsidRDefault="001E3935" w:rsidP="00A61A0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Pr="009B6C63" w:rsidRDefault="001E3935" w:rsidP="00A61A0A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6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Default="001E3935" w:rsidP="00482B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Default="001E3935" w:rsidP="00482B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35" w:rsidRPr="00921CC9" w:rsidRDefault="00F74F6C" w:rsidP="00A61A0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</w:tbl>
    <w:p w:rsidR="00B8139F" w:rsidRPr="00B8139F" w:rsidRDefault="00B8139F" w:rsidP="00B8139F">
      <w:pPr>
        <w:rPr>
          <w:rFonts w:ascii="Times New Roman" w:hAnsi="Times New Roman" w:cs="Times New Roman"/>
          <w:b/>
          <w:sz w:val="24"/>
          <w:szCs w:val="24"/>
        </w:rPr>
      </w:pPr>
    </w:p>
    <w:p w:rsidR="00B8139F" w:rsidRPr="00B8139F" w:rsidRDefault="00B8139F" w:rsidP="00B8139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t>Вступительные испытания в аспирантуру в форме экзамена проводятся на каждое направление для лиц, имеющих высшее образование предыдущего уровня (специалитет, магистратура)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39F" w:rsidRPr="00B8139F" w:rsidRDefault="00B8139F" w:rsidP="00B813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139F" w:rsidRPr="00B8139F" w:rsidRDefault="00B8139F" w:rsidP="00B8139F">
      <w:pPr>
        <w:pStyle w:val="a3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B8139F">
        <w:rPr>
          <w:rFonts w:ascii="Times New Roman" w:hAnsi="Times New Roman" w:cs="Times New Roman"/>
          <w:sz w:val="24"/>
          <w:szCs w:val="24"/>
        </w:rPr>
        <w:t xml:space="preserve">Заведующий отделом по подготовке кадров </w:t>
      </w:r>
    </w:p>
    <w:p w:rsidR="00B8139F" w:rsidRPr="00B8139F" w:rsidRDefault="00B8139F" w:rsidP="00B8139F">
      <w:pPr>
        <w:framePr w:wrap="none" w:vAnchor="page" w:hAnchor="page" w:x="949" w:y="1215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9F350A" w:rsidRPr="00F05D79" w:rsidRDefault="00B8139F" w:rsidP="00B6424B">
      <w:pPr>
        <w:pStyle w:val="a3"/>
        <w:spacing w:line="36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B8139F">
        <w:rPr>
          <w:rFonts w:ascii="Times New Roman" w:hAnsi="Times New Roman" w:cs="Times New Roman"/>
          <w:sz w:val="24"/>
          <w:szCs w:val="24"/>
        </w:rPr>
        <w:t xml:space="preserve">высшей квалификации </w:t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</w:r>
      <w:r w:rsidRPr="00B8139F">
        <w:rPr>
          <w:rFonts w:ascii="Times New Roman" w:hAnsi="Times New Roman" w:cs="Times New Roman"/>
          <w:sz w:val="24"/>
          <w:szCs w:val="24"/>
        </w:rPr>
        <w:tab/>
        <w:t>А.Р. Петросян</w:t>
      </w:r>
    </w:p>
    <w:sectPr w:rsidR="009F350A" w:rsidRPr="00F05D79" w:rsidSect="0033181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B99"/>
    <w:rsid w:val="00013A8C"/>
    <w:rsid w:val="00015AF0"/>
    <w:rsid w:val="0009775C"/>
    <w:rsid w:val="00112357"/>
    <w:rsid w:val="0015638B"/>
    <w:rsid w:val="001E3935"/>
    <w:rsid w:val="00231C58"/>
    <w:rsid w:val="00231E5B"/>
    <w:rsid w:val="0025353D"/>
    <w:rsid w:val="002542CE"/>
    <w:rsid w:val="002A0306"/>
    <w:rsid w:val="002A261B"/>
    <w:rsid w:val="002B5F7B"/>
    <w:rsid w:val="002D3C4E"/>
    <w:rsid w:val="00300B7E"/>
    <w:rsid w:val="003036FC"/>
    <w:rsid w:val="00331812"/>
    <w:rsid w:val="0034668B"/>
    <w:rsid w:val="00393A74"/>
    <w:rsid w:val="003B03F5"/>
    <w:rsid w:val="003C39A9"/>
    <w:rsid w:val="003E4E5E"/>
    <w:rsid w:val="003F1B85"/>
    <w:rsid w:val="00427BBC"/>
    <w:rsid w:val="00441C3B"/>
    <w:rsid w:val="004715E7"/>
    <w:rsid w:val="0047541D"/>
    <w:rsid w:val="004A2284"/>
    <w:rsid w:val="004D0026"/>
    <w:rsid w:val="004D57DC"/>
    <w:rsid w:val="00501AF1"/>
    <w:rsid w:val="00511E79"/>
    <w:rsid w:val="00553D00"/>
    <w:rsid w:val="005B2475"/>
    <w:rsid w:val="005E33FC"/>
    <w:rsid w:val="005F0570"/>
    <w:rsid w:val="005F16C6"/>
    <w:rsid w:val="00620841"/>
    <w:rsid w:val="00646EF3"/>
    <w:rsid w:val="00664F0A"/>
    <w:rsid w:val="00692448"/>
    <w:rsid w:val="0069359D"/>
    <w:rsid w:val="00694A5A"/>
    <w:rsid w:val="006C4953"/>
    <w:rsid w:val="00713A9A"/>
    <w:rsid w:val="0073118C"/>
    <w:rsid w:val="007348AE"/>
    <w:rsid w:val="007355CF"/>
    <w:rsid w:val="007443E6"/>
    <w:rsid w:val="007A1D59"/>
    <w:rsid w:val="007D213C"/>
    <w:rsid w:val="00812E04"/>
    <w:rsid w:val="00820207"/>
    <w:rsid w:val="008325E3"/>
    <w:rsid w:val="0083604D"/>
    <w:rsid w:val="00845CD3"/>
    <w:rsid w:val="008669F1"/>
    <w:rsid w:val="00881646"/>
    <w:rsid w:val="008835B7"/>
    <w:rsid w:val="00883EAA"/>
    <w:rsid w:val="008B03A2"/>
    <w:rsid w:val="008E3C30"/>
    <w:rsid w:val="008F085B"/>
    <w:rsid w:val="008F0D1A"/>
    <w:rsid w:val="00921CC9"/>
    <w:rsid w:val="00953E96"/>
    <w:rsid w:val="009725F9"/>
    <w:rsid w:val="00974076"/>
    <w:rsid w:val="00975276"/>
    <w:rsid w:val="009B6C63"/>
    <w:rsid w:val="009C175F"/>
    <w:rsid w:val="009D07E6"/>
    <w:rsid w:val="009F350A"/>
    <w:rsid w:val="00A24826"/>
    <w:rsid w:val="00A6194F"/>
    <w:rsid w:val="00A667E5"/>
    <w:rsid w:val="00A85C6E"/>
    <w:rsid w:val="00A96E64"/>
    <w:rsid w:val="00B5554A"/>
    <w:rsid w:val="00B6424B"/>
    <w:rsid w:val="00B670C7"/>
    <w:rsid w:val="00B8139F"/>
    <w:rsid w:val="00BB7FA8"/>
    <w:rsid w:val="00BD3D72"/>
    <w:rsid w:val="00BE6E71"/>
    <w:rsid w:val="00BF3719"/>
    <w:rsid w:val="00C27139"/>
    <w:rsid w:val="00C763F7"/>
    <w:rsid w:val="00C8386A"/>
    <w:rsid w:val="00C84F71"/>
    <w:rsid w:val="00C95EEB"/>
    <w:rsid w:val="00CA6068"/>
    <w:rsid w:val="00CB424C"/>
    <w:rsid w:val="00CF0BFF"/>
    <w:rsid w:val="00D20EAB"/>
    <w:rsid w:val="00D44309"/>
    <w:rsid w:val="00DB5B84"/>
    <w:rsid w:val="00DC033E"/>
    <w:rsid w:val="00E12689"/>
    <w:rsid w:val="00E524E1"/>
    <w:rsid w:val="00E603C2"/>
    <w:rsid w:val="00E97662"/>
    <w:rsid w:val="00EA126F"/>
    <w:rsid w:val="00EA5C53"/>
    <w:rsid w:val="00ED6B99"/>
    <w:rsid w:val="00F015D8"/>
    <w:rsid w:val="00F05D79"/>
    <w:rsid w:val="00F454EF"/>
    <w:rsid w:val="00F45A20"/>
    <w:rsid w:val="00F56B1E"/>
    <w:rsid w:val="00F74F6C"/>
    <w:rsid w:val="00F90B7B"/>
    <w:rsid w:val="00FD4C37"/>
    <w:rsid w:val="00FD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B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8A4C4-EFCD-40EB-B1C8-2BDF899C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PC10</cp:lastModifiedBy>
  <cp:revision>99</cp:revision>
  <cp:lastPrinted>2017-08-21T07:56:00Z</cp:lastPrinted>
  <dcterms:created xsi:type="dcterms:W3CDTF">2015-04-09T08:35:00Z</dcterms:created>
  <dcterms:modified xsi:type="dcterms:W3CDTF">2017-08-30T05:19:00Z</dcterms:modified>
</cp:coreProperties>
</file>