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Проректору по научно-исследовательской деятельности ФГБОУ ВО «АГПУ» 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аспиранта __ года очной формы обучения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услуг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группы научной специальности_________________</w:t>
      </w: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__________________________________________________________________,</w:t>
      </w:r>
    </w:p>
    <w:p w:rsidR="009C123A" w:rsidRDefault="009C123A" w:rsidP="009C123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группы научной  специальности)</w:t>
      </w: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научной специальности________________________</w:t>
      </w: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____________________________________________,</w:t>
      </w:r>
    </w:p>
    <w:p w:rsidR="009C123A" w:rsidRDefault="009C123A" w:rsidP="009C123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шифр и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научной специальности)</w:t>
      </w:r>
    </w:p>
    <w:p w:rsidR="009C123A" w:rsidRDefault="009C123A" w:rsidP="009C123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кафедры ____________________________________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123A" w:rsidRDefault="009C123A" w:rsidP="009C123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(указывается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кафедры)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факультета/института__________________________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123A" w:rsidRDefault="009C123A" w:rsidP="009C123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указывается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6"/>
        </w:rPr>
        <w:t>наименование факультета/института)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123A" w:rsidRDefault="009C123A" w:rsidP="009C123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2"/>
          <w:szCs w:val="14"/>
        </w:rPr>
      </w:pPr>
      <w:r>
        <w:rPr>
          <w:rFonts w:ascii="Times New Roman" w:eastAsia="Times New Roman" w:hAnsi="Times New Roman" w:cs="Times New Roman"/>
          <w:i/>
          <w:sz w:val="12"/>
          <w:szCs w:val="14"/>
        </w:rPr>
        <w:t>(Ф.И.О. полностью в родительном падеже)</w:t>
      </w:r>
    </w:p>
    <w:p w:rsidR="009C123A" w:rsidRDefault="009C123A" w:rsidP="009C123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Тел.:________________________________________</w:t>
      </w:r>
    </w:p>
    <w:p w:rsidR="00DC202D" w:rsidRDefault="00DC202D" w:rsidP="006764E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C123A" w:rsidRPr="00DC202D" w:rsidRDefault="009C123A" w:rsidP="006764E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C202D" w:rsidRPr="00DC202D" w:rsidRDefault="00DC202D" w:rsidP="00DC2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62CA" w:rsidRPr="007362CA" w:rsidRDefault="007362CA" w:rsidP="00736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 </w:t>
      </w:r>
      <w:r w:rsidRPr="007362CA">
        <w:rPr>
          <w:rFonts w:ascii="Times New Roman" w:eastAsia="Times New Roman" w:hAnsi="Times New Roman" w:cs="Times New Roman"/>
          <w:sz w:val="24"/>
          <w:szCs w:val="24"/>
        </w:rPr>
        <w:t>сдач</w:t>
      </w:r>
      <w:proofErr w:type="gramStart"/>
      <w:r w:rsidRPr="007362C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A672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A672C">
        <w:rPr>
          <w:rFonts w:ascii="Times New Roman" w:eastAsia="Times New Roman" w:hAnsi="Times New Roman" w:cs="Times New Roman"/>
          <w:sz w:val="24"/>
          <w:szCs w:val="24"/>
        </w:rPr>
        <w:t>и)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7362CA" w:rsidRPr="00826619" w:rsidRDefault="007362CA" w:rsidP="007362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26619">
        <w:rPr>
          <w:rFonts w:ascii="Times New Roman" w:eastAsia="Times New Roman" w:hAnsi="Times New Roman" w:cs="Times New Roman"/>
          <w:sz w:val="12"/>
          <w:szCs w:val="12"/>
        </w:rPr>
        <w:t xml:space="preserve">       </w:t>
      </w:r>
      <w:r w:rsidRPr="00826619">
        <w:rPr>
          <w:rFonts w:ascii="Times New Roman" w:eastAsia="Times New Roman" w:hAnsi="Times New Roman" w:cs="Times New Roman"/>
          <w:sz w:val="12"/>
          <w:szCs w:val="12"/>
        </w:rPr>
        <w:tab/>
      </w:r>
      <w:r w:rsidR="00826619">
        <w:rPr>
          <w:rFonts w:ascii="Times New Roman" w:eastAsia="Times New Roman" w:hAnsi="Times New Roman" w:cs="Times New Roman"/>
          <w:sz w:val="12"/>
          <w:szCs w:val="12"/>
        </w:rPr>
        <w:t xml:space="preserve">        </w:t>
      </w:r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 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(разрешит</w:t>
      </w:r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ь </w:t>
      </w:r>
      <w:proofErr w:type="gramStart"/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>досрочную</w:t>
      </w:r>
      <w:proofErr w:type="gramEnd"/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/продлить сроки)</w:t>
      </w:r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ab/>
        <w:t xml:space="preserve">                     </w:t>
      </w:r>
      <w:r w:rsid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</w:t>
      </w:r>
      <w:r w:rsidR="00826619"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   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>(зимней / летней)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>экзаменационной сессии по причине: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 xml:space="preserve"> ______________________</w:t>
      </w:r>
      <w:r w:rsidR="0082661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7362CA" w:rsidRDefault="007362CA" w:rsidP="00736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362CA" w:rsidRPr="00826619" w:rsidRDefault="007362CA" w:rsidP="007362CA">
      <w:pPr>
        <w:spacing w:after="0" w:line="160" w:lineRule="exact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 w:rsidR="00DA672C">
        <w:rPr>
          <w:rFonts w:ascii="Times New Roman" w:eastAsia="Times New Roman" w:hAnsi="Times New Roman" w:cs="Times New Roman"/>
          <w:i/>
          <w:sz w:val="12"/>
          <w:szCs w:val="12"/>
        </w:rPr>
        <w:t xml:space="preserve">ывается 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>причин</w:t>
      </w:r>
      <w:r w:rsidR="00DA672C"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изменения сроков сессии)</w:t>
      </w: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72C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Pr="00DA672C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736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7362CA" w:rsidRPr="00826619" w:rsidRDefault="007362CA" w:rsidP="007362CA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26619">
        <w:rPr>
          <w:rFonts w:ascii="Times New Roman" w:eastAsia="Times New Roman" w:hAnsi="Times New Roman" w:cs="Times New Roman"/>
          <w:sz w:val="12"/>
          <w:szCs w:val="12"/>
        </w:rPr>
        <w:tab/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>(наименование документа, подтверждающего необходимость изменения сроков сессии)</w:t>
      </w:r>
    </w:p>
    <w:p w:rsidR="007362CA" w:rsidRPr="007362CA" w:rsidRDefault="007362CA" w:rsidP="007362CA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362C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62CA" w:rsidRPr="007362CA" w:rsidRDefault="007362CA" w:rsidP="00736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62CA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7362CA" w:rsidRPr="00826619" w:rsidRDefault="007362CA" w:rsidP="007362C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(дата)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ab/>
      </w:r>
      <w:r w:rsidR="00826619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</w:t>
      </w:r>
      <w:r w:rsidRPr="00826619">
        <w:rPr>
          <w:rFonts w:ascii="Times New Roman" w:eastAsia="Times New Roman" w:hAnsi="Times New Roman" w:cs="Times New Roman"/>
          <w:i/>
          <w:sz w:val="12"/>
          <w:szCs w:val="12"/>
        </w:rPr>
        <w:t>(подпись)                         (Ф.И.О.)</w:t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DC202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202D" w:rsidRPr="00DC202D" w:rsidRDefault="00DC202D" w:rsidP="00DC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826619" w:rsidRPr="00AE035B" w:rsidRDefault="001F5E0B" w:rsidP="001F5E0B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23A" w:rsidRPr="001E434E" w:rsidRDefault="009C123A" w:rsidP="009C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9C123A" w:rsidRPr="001E434E" w:rsidRDefault="009C123A" w:rsidP="009C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9C123A" w:rsidRPr="008B0AC7" w:rsidRDefault="009C123A" w:rsidP="009C123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826619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826619" w:rsidRPr="00DC202D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202D" w:rsidRPr="009C123A" w:rsidRDefault="00826619" w:rsidP="00826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sectPr w:rsidR="00DC202D" w:rsidRPr="009C123A" w:rsidSect="006764E1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C202D"/>
    <w:rsid w:val="00046229"/>
    <w:rsid w:val="001F5E0B"/>
    <w:rsid w:val="00605C5C"/>
    <w:rsid w:val="006764E1"/>
    <w:rsid w:val="007362CA"/>
    <w:rsid w:val="007A6832"/>
    <w:rsid w:val="00826619"/>
    <w:rsid w:val="009C123A"/>
    <w:rsid w:val="00AE5DE9"/>
    <w:rsid w:val="00D1078D"/>
    <w:rsid w:val="00DA672C"/>
    <w:rsid w:val="00DC202D"/>
    <w:rsid w:val="00E565B9"/>
    <w:rsid w:val="00E84C94"/>
    <w:rsid w:val="00F0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2020-08-21T09:39:00Z</dcterms:created>
  <dcterms:modified xsi:type="dcterms:W3CDTF">2022-07-18T12:35:00Z</dcterms:modified>
</cp:coreProperties>
</file>